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Иркутская  область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proofErr w:type="spellStart"/>
      <w:r w:rsidRPr="00C577BF">
        <w:rPr>
          <w:b/>
          <w:spacing w:val="-12"/>
          <w:sz w:val="28"/>
          <w:szCs w:val="28"/>
        </w:rPr>
        <w:t>Усольское</w:t>
      </w:r>
      <w:proofErr w:type="spellEnd"/>
      <w:r w:rsidRPr="00C577BF">
        <w:rPr>
          <w:b/>
          <w:spacing w:val="-12"/>
          <w:sz w:val="28"/>
          <w:szCs w:val="28"/>
        </w:rPr>
        <w:t xml:space="preserve"> районное муниципальное образование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0"/>
          <w:sz w:val="28"/>
          <w:szCs w:val="28"/>
        </w:rPr>
        <w:t>Сельского поселения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Новомальтинского муниципального образования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pacing w:val="49"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D37381" w:rsidRDefault="00D37381" w:rsidP="00D37381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044EF2">
        <w:rPr>
          <w:sz w:val="28"/>
          <w:szCs w:val="28"/>
        </w:rPr>
        <w:t>27.11.2018</w:t>
      </w:r>
      <w:r>
        <w:rPr>
          <w:sz w:val="28"/>
          <w:szCs w:val="28"/>
        </w:rPr>
        <w:t xml:space="preserve">г.      </w:t>
      </w:r>
      <w:r w:rsidR="00617674">
        <w:rPr>
          <w:sz w:val="28"/>
          <w:szCs w:val="28"/>
        </w:rPr>
        <w:t xml:space="preserve">                                                                             </w:t>
      </w:r>
      <w:r>
        <w:rPr>
          <w:sz w:val="28"/>
          <w:szCs w:val="28"/>
        </w:rPr>
        <w:t xml:space="preserve">                № </w:t>
      </w:r>
      <w:r w:rsidR="00044EF2">
        <w:rPr>
          <w:sz w:val="28"/>
          <w:szCs w:val="28"/>
        </w:rPr>
        <w:t>165</w:t>
      </w:r>
    </w:p>
    <w:p w:rsidR="00D37381" w:rsidRDefault="00D37381" w:rsidP="00D37381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D37381" w:rsidRPr="004164E3" w:rsidRDefault="005377D4" w:rsidP="00D37381">
      <w:pPr>
        <w:ind w:firstLine="708"/>
        <w:jc w:val="center"/>
        <w:rPr>
          <w:b/>
          <w:sz w:val="28"/>
          <w:szCs w:val="28"/>
        </w:rPr>
      </w:pPr>
      <w:r w:rsidRPr="004164E3">
        <w:rPr>
          <w:b/>
          <w:sz w:val="28"/>
          <w:szCs w:val="28"/>
        </w:rPr>
        <w:t xml:space="preserve">О внесении изменений </w:t>
      </w:r>
      <w:r w:rsidR="00165181">
        <w:rPr>
          <w:b/>
          <w:sz w:val="28"/>
          <w:szCs w:val="28"/>
        </w:rPr>
        <w:t xml:space="preserve">в </w:t>
      </w:r>
      <w:r w:rsidRPr="004164E3">
        <w:rPr>
          <w:b/>
          <w:sz w:val="28"/>
          <w:szCs w:val="28"/>
        </w:rPr>
        <w:t>муниципальн</w:t>
      </w:r>
      <w:r w:rsidR="00165181">
        <w:rPr>
          <w:b/>
          <w:sz w:val="28"/>
          <w:szCs w:val="28"/>
        </w:rPr>
        <w:t>ую</w:t>
      </w:r>
      <w:r w:rsidR="00732E3F" w:rsidRPr="004164E3">
        <w:rPr>
          <w:b/>
          <w:sz w:val="28"/>
          <w:szCs w:val="28"/>
        </w:rPr>
        <w:t xml:space="preserve"> </w:t>
      </w:r>
      <w:r w:rsidRPr="004164E3">
        <w:rPr>
          <w:b/>
          <w:sz w:val="28"/>
          <w:szCs w:val="28"/>
        </w:rPr>
        <w:t xml:space="preserve"> программ</w:t>
      </w:r>
      <w:r w:rsidR="00165181">
        <w:rPr>
          <w:b/>
          <w:sz w:val="28"/>
          <w:szCs w:val="28"/>
        </w:rPr>
        <w:t>у</w:t>
      </w:r>
      <w:r w:rsidR="00732E3F" w:rsidRPr="004164E3">
        <w:rPr>
          <w:b/>
          <w:sz w:val="28"/>
          <w:szCs w:val="28"/>
        </w:rPr>
        <w:t xml:space="preserve"> </w:t>
      </w:r>
      <w:r w:rsidR="00D37381" w:rsidRPr="004164E3">
        <w:rPr>
          <w:b/>
          <w:sz w:val="28"/>
          <w:szCs w:val="28"/>
        </w:rPr>
        <w:t>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</w:t>
      </w:r>
      <w:r w:rsidRPr="004164E3">
        <w:rPr>
          <w:b/>
          <w:sz w:val="28"/>
          <w:szCs w:val="28"/>
        </w:rPr>
        <w:t>20</w:t>
      </w:r>
      <w:r w:rsidR="00D37381" w:rsidRPr="004164E3">
        <w:rPr>
          <w:b/>
          <w:sz w:val="28"/>
          <w:szCs w:val="28"/>
        </w:rPr>
        <w:t xml:space="preserve"> годы</w:t>
      </w:r>
      <w:r w:rsidR="00732E3F" w:rsidRPr="004164E3">
        <w:rPr>
          <w:b/>
          <w:sz w:val="28"/>
          <w:szCs w:val="28"/>
        </w:rPr>
        <w:t>»</w:t>
      </w:r>
    </w:p>
    <w:p w:rsidR="00D37381" w:rsidRPr="002A1749" w:rsidRDefault="00D37381" w:rsidP="00D37381">
      <w:pPr>
        <w:shd w:val="clear" w:color="auto" w:fill="FFFFFF"/>
        <w:ind w:left="14"/>
        <w:jc w:val="center"/>
        <w:rPr>
          <w:b/>
          <w:sz w:val="28"/>
          <w:szCs w:val="28"/>
        </w:rPr>
      </w:pPr>
    </w:p>
    <w:p w:rsidR="00D37381" w:rsidRPr="000F70C3" w:rsidRDefault="00D37381" w:rsidP="00D37381">
      <w:pPr>
        <w:ind w:firstLine="708"/>
        <w:jc w:val="both"/>
        <w:rPr>
          <w:sz w:val="28"/>
          <w:szCs w:val="28"/>
        </w:rPr>
      </w:pPr>
      <w:r w:rsidRPr="000F70C3">
        <w:rPr>
          <w:sz w:val="28"/>
          <w:szCs w:val="28"/>
        </w:rPr>
        <w:t>В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139, руководствуясь  статьями  7, 23, 46  Устава  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D37381" w:rsidRPr="000F70C3" w:rsidRDefault="00D37381" w:rsidP="00D37381">
      <w:pPr>
        <w:jc w:val="both"/>
        <w:rPr>
          <w:sz w:val="28"/>
          <w:szCs w:val="28"/>
        </w:rPr>
      </w:pPr>
      <w:r w:rsidRPr="000F70C3">
        <w:rPr>
          <w:sz w:val="28"/>
          <w:szCs w:val="28"/>
        </w:rPr>
        <w:t>ПОСТАНОВЛЯЕТ:</w:t>
      </w:r>
    </w:p>
    <w:p w:rsidR="00D37381" w:rsidRPr="000F70C3" w:rsidRDefault="00D37381" w:rsidP="00D37381">
      <w:pPr>
        <w:ind w:firstLine="708"/>
        <w:jc w:val="both"/>
        <w:rPr>
          <w:sz w:val="28"/>
          <w:szCs w:val="28"/>
        </w:rPr>
      </w:pPr>
      <w:r w:rsidRPr="000F70C3">
        <w:rPr>
          <w:sz w:val="28"/>
          <w:szCs w:val="28"/>
        </w:rPr>
        <w:t xml:space="preserve">1.  </w:t>
      </w:r>
      <w:proofErr w:type="gramStart"/>
      <w:r w:rsidR="009B7AEB" w:rsidRPr="000F70C3">
        <w:rPr>
          <w:sz w:val="28"/>
          <w:szCs w:val="28"/>
        </w:rPr>
        <w:t xml:space="preserve">Внести в </w:t>
      </w:r>
      <w:r w:rsidRPr="000F70C3">
        <w:rPr>
          <w:sz w:val="28"/>
          <w:szCs w:val="28"/>
        </w:rPr>
        <w:t xml:space="preserve"> </w:t>
      </w:r>
      <w:r w:rsidR="004164E3" w:rsidRPr="000F70C3">
        <w:rPr>
          <w:sz w:val="28"/>
          <w:szCs w:val="28"/>
        </w:rPr>
        <w:t xml:space="preserve">подпрограмму № 1 «Пожарная безопасность на территории сельского поселения Новомальтинского муниципального образования на 2018-2020 годы», утвержденную постановлением администрации сельского поселения Новомальтинского муниципального образования от 06.032018г № 44 </w:t>
      </w:r>
      <w:r w:rsidRPr="000F70C3">
        <w:rPr>
          <w:sz w:val="28"/>
          <w:szCs w:val="28"/>
        </w:rPr>
        <w:t>муниципальн</w:t>
      </w:r>
      <w:r w:rsidR="004164E3">
        <w:rPr>
          <w:sz w:val="28"/>
          <w:szCs w:val="28"/>
        </w:rPr>
        <w:t>ой</w:t>
      </w:r>
      <w:r w:rsidRPr="000F70C3">
        <w:rPr>
          <w:sz w:val="28"/>
          <w:szCs w:val="28"/>
        </w:rPr>
        <w:t xml:space="preserve"> программ</w:t>
      </w:r>
      <w:r w:rsidR="004164E3">
        <w:rPr>
          <w:sz w:val="28"/>
          <w:szCs w:val="28"/>
        </w:rPr>
        <w:t>ы</w:t>
      </w:r>
      <w:r w:rsidRPr="000F70C3">
        <w:rPr>
          <w:sz w:val="28"/>
          <w:szCs w:val="28"/>
        </w:rPr>
        <w:t xml:space="preserve">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</w:t>
      </w:r>
      <w:r w:rsidR="00E92066" w:rsidRPr="000F70C3">
        <w:rPr>
          <w:sz w:val="28"/>
          <w:szCs w:val="28"/>
        </w:rPr>
        <w:t>20</w:t>
      </w:r>
      <w:r w:rsidRPr="000F70C3">
        <w:rPr>
          <w:sz w:val="28"/>
          <w:szCs w:val="28"/>
        </w:rPr>
        <w:t xml:space="preserve"> годы</w:t>
      </w:r>
      <w:r w:rsidR="00E92066" w:rsidRPr="000F70C3">
        <w:rPr>
          <w:sz w:val="28"/>
          <w:szCs w:val="28"/>
        </w:rPr>
        <w:t>, утвержденную постановлением администрации сельского поселения Новомальтинского муниципального образования от 24.12.2013г</w:t>
      </w:r>
      <w:proofErr w:type="gramEnd"/>
      <w:r w:rsidR="00E92066" w:rsidRPr="000F70C3">
        <w:rPr>
          <w:sz w:val="28"/>
          <w:szCs w:val="28"/>
        </w:rPr>
        <w:t xml:space="preserve"> № 149, следующие изменения:</w:t>
      </w:r>
    </w:p>
    <w:p w:rsidR="004164E3" w:rsidRDefault="004164E3" w:rsidP="004663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1.1.пункт </w:t>
      </w:r>
      <w:r w:rsidR="0046636C" w:rsidRPr="000F70C3">
        <w:rPr>
          <w:sz w:val="28"/>
          <w:szCs w:val="28"/>
        </w:rPr>
        <w:t xml:space="preserve"> ресурсное обеспечение по подпрограмме № 1 «Пожарная безопасность на территории сельского поселения Новомальтинского муниципального образования на 2018-2020 годы» </w:t>
      </w:r>
      <w:r>
        <w:rPr>
          <w:sz w:val="28"/>
          <w:szCs w:val="28"/>
        </w:rPr>
        <w:t>изложить в следующей редакции:</w:t>
      </w:r>
    </w:p>
    <w:p w:rsidR="005A4943" w:rsidRPr="006E221D" w:rsidRDefault="005A4943" w:rsidP="005A4943">
      <w:pPr>
        <w:ind w:firstLine="360"/>
        <w:jc w:val="both"/>
        <w:rPr>
          <w:sz w:val="28"/>
          <w:szCs w:val="28"/>
        </w:rPr>
      </w:pPr>
      <w:r w:rsidRPr="00773475">
        <w:rPr>
          <w:sz w:val="28"/>
          <w:szCs w:val="28"/>
        </w:rPr>
        <w:t>Общий объем финансирования муниципальной Подпрограммы за счет средств местного бюджета сельского поселения Новомальтинского муниципального образования составляет 7</w:t>
      </w:r>
      <w:r>
        <w:rPr>
          <w:sz w:val="28"/>
          <w:szCs w:val="28"/>
        </w:rPr>
        <w:t>92</w:t>
      </w:r>
      <w:r w:rsidRPr="006E221D">
        <w:rPr>
          <w:sz w:val="28"/>
          <w:szCs w:val="28"/>
        </w:rPr>
        <w:t>,2</w:t>
      </w:r>
      <w:r w:rsidR="00623370">
        <w:rPr>
          <w:sz w:val="28"/>
          <w:szCs w:val="28"/>
        </w:rPr>
        <w:t>8</w:t>
      </w:r>
      <w:r w:rsidRPr="006E221D">
        <w:rPr>
          <w:sz w:val="28"/>
          <w:szCs w:val="28"/>
        </w:rPr>
        <w:t xml:space="preserve"> тыс. рублей, в том числе по годам:</w:t>
      </w:r>
    </w:p>
    <w:p w:rsidR="005A4943" w:rsidRPr="006E221D" w:rsidRDefault="005A4943" w:rsidP="005A4943">
      <w:pPr>
        <w:ind w:firstLine="360"/>
        <w:jc w:val="both"/>
        <w:rPr>
          <w:sz w:val="28"/>
          <w:szCs w:val="28"/>
        </w:rPr>
      </w:pPr>
      <w:r w:rsidRPr="006E221D">
        <w:rPr>
          <w:sz w:val="28"/>
          <w:szCs w:val="28"/>
        </w:rPr>
        <w:t>2018 год – 384,2</w:t>
      </w:r>
      <w:r w:rsidR="00623370">
        <w:rPr>
          <w:sz w:val="28"/>
          <w:szCs w:val="28"/>
        </w:rPr>
        <w:t>8</w:t>
      </w:r>
      <w:r w:rsidRPr="006E221D">
        <w:rPr>
          <w:sz w:val="28"/>
          <w:szCs w:val="28"/>
        </w:rPr>
        <w:t xml:space="preserve"> тыс. руб.,</w:t>
      </w:r>
    </w:p>
    <w:p w:rsidR="005A4943" w:rsidRPr="00773475" w:rsidRDefault="005A4943" w:rsidP="005A4943">
      <w:pPr>
        <w:ind w:firstLine="360"/>
        <w:jc w:val="both"/>
        <w:rPr>
          <w:sz w:val="28"/>
          <w:szCs w:val="28"/>
        </w:rPr>
      </w:pPr>
      <w:r w:rsidRPr="006E221D">
        <w:rPr>
          <w:sz w:val="28"/>
          <w:szCs w:val="28"/>
        </w:rPr>
        <w:t>2019 год – 204,0 тыс. руб.,</w:t>
      </w:r>
    </w:p>
    <w:p w:rsidR="005A4943" w:rsidRDefault="005A4943" w:rsidP="005A4943">
      <w:pPr>
        <w:ind w:firstLine="360"/>
        <w:jc w:val="both"/>
        <w:rPr>
          <w:sz w:val="28"/>
          <w:szCs w:val="28"/>
        </w:rPr>
      </w:pPr>
      <w:r w:rsidRPr="00773475">
        <w:rPr>
          <w:sz w:val="28"/>
          <w:szCs w:val="28"/>
        </w:rPr>
        <w:t>2020 год – 204,0 тыс. руб.</w:t>
      </w:r>
    </w:p>
    <w:p w:rsidR="005A4943" w:rsidRDefault="005A4943" w:rsidP="005A4943">
      <w:pPr>
        <w:ind w:firstLine="36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11"/>
        <w:tblW w:w="53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3"/>
        <w:gridCol w:w="2432"/>
        <w:gridCol w:w="1219"/>
        <w:gridCol w:w="54"/>
        <w:gridCol w:w="1199"/>
        <w:gridCol w:w="1081"/>
        <w:gridCol w:w="1581"/>
        <w:gridCol w:w="85"/>
      </w:tblGrid>
      <w:tr w:rsidR="005A4943" w:rsidRPr="000D04F7" w:rsidTr="00165181">
        <w:trPr>
          <w:trHeight w:val="464"/>
        </w:trPr>
        <w:tc>
          <w:tcPr>
            <w:tcW w:w="1574" w:type="pct"/>
            <w:vMerge w:val="restart"/>
            <w:shd w:val="clear" w:color="auto" w:fill="auto"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 xml:space="preserve">Наименование программы, подпрограммы,  основного </w:t>
            </w:r>
            <w:r w:rsidRPr="000D04F7">
              <w:rPr>
                <w:sz w:val="24"/>
                <w:szCs w:val="24"/>
              </w:rPr>
              <w:lastRenderedPageBreak/>
              <w:t>мероприятия, мероприятия</w:t>
            </w:r>
          </w:p>
        </w:tc>
        <w:tc>
          <w:tcPr>
            <w:tcW w:w="1089" w:type="pct"/>
            <w:vMerge w:val="restart"/>
            <w:shd w:val="clear" w:color="auto" w:fill="auto"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lastRenderedPageBreak/>
              <w:t xml:space="preserve">Ответственный исполнитель, </w:t>
            </w:r>
            <w:r w:rsidRPr="000D04F7">
              <w:rPr>
                <w:sz w:val="24"/>
                <w:szCs w:val="24"/>
              </w:rPr>
              <w:lastRenderedPageBreak/>
              <w:t>соисполнители, мероприятий</w:t>
            </w:r>
          </w:p>
        </w:tc>
        <w:tc>
          <w:tcPr>
            <w:tcW w:w="2337" w:type="pct"/>
            <w:gridSpan w:val="6"/>
            <w:shd w:val="clear" w:color="auto" w:fill="auto"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lastRenderedPageBreak/>
              <w:t xml:space="preserve">Расходы </w:t>
            </w:r>
            <w:r w:rsidRPr="000D04F7">
              <w:rPr>
                <w:sz w:val="24"/>
                <w:szCs w:val="24"/>
              </w:rPr>
              <w:br/>
              <w:t>(тыс. руб.), годы</w:t>
            </w:r>
          </w:p>
        </w:tc>
      </w:tr>
      <w:tr w:rsidR="005A4943" w:rsidRPr="000D04F7" w:rsidTr="00165181">
        <w:trPr>
          <w:gridAfter w:val="1"/>
          <w:wAfter w:w="38" w:type="pct"/>
          <w:trHeight w:val="1123"/>
        </w:trPr>
        <w:tc>
          <w:tcPr>
            <w:tcW w:w="1574" w:type="pct"/>
            <w:vMerge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vMerge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70" w:type="pct"/>
            <w:gridSpan w:val="2"/>
            <w:shd w:val="clear" w:color="auto" w:fill="auto"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2018 год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2019 год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2020 год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5A4943" w:rsidRPr="000D04F7" w:rsidTr="00165181">
        <w:trPr>
          <w:gridAfter w:val="1"/>
          <w:wAfter w:w="38" w:type="pct"/>
          <w:trHeight w:val="133"/>
        </w:trPr>
        <w:tc>
          <w:tcPr>
            <w:tcW w:w="1574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089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2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3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4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5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6</w:t>
            </w:r>
          </w:p>
        </w:tc>
      </w:tr>
      <w:tr w:rsidR="005A4943" w:rsidRPr="000D04F7" w:rsidTr="00165181">
        <w:trPr>
          <w:gridAfter w:val="1"/>
          <w:wAfter w:w="38" w:type="pct"/>
          <w:trHeight w:val="236"/>
        </w:trPr>
        <w:tc>
          <w:tcPr>
            <w:tcW w:w="1574" w:type="pct"/>
            <w:vMerge w:val="restart"/>
            <w:shd w:val="clear" w:color="auto" w:fill="auto"/>
          </w:tcPr>
          <w:p w:rsidR="005A4943" w:rsidRPr="00300D20" w:rsidRDefault="005A4943" w:rsidP="00165181">
            <w:pPr>
              <w:rPr>
                <w:b/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 </w:t>
            </w:r>
            <w:r w:rsidRPr="00300D20">
              <w:rPr>
                <w:b/>
                <w:sz w:val="24"/>
                <w:szCs w:val="24"/>
              </w:rPr>
              <w:t xml:space="preserve">Подпрограммы 1 «Пожарная безопасность на территории сельского поселения Новомальтинского муниципального образования </w:t>
            </w:r>
          </w:p>
          <w:p w:rsidR="005A4943" w:rsidRPr="00300D20" w:rsidRDefault="005A4943" w:rsidP="00165181">
            <w:pPr>
              <w:rPr>
                <w:b/>
                <w:sz w:val="24"/>
                <w:szCs w:val="24"/>
              </w:rPr>
            </w:pPr>
            <w:r w:rsidRPr="00300D20">
              <w:rPr>
                <w:b/>
                <w:sz w:val="24"/>
                <w:szCs w:val="24"/>
              </w:rPr>
              <w:t>на 2018-2020 годы</w:t>
            </w:r>
          </w:p>
          <w:p w:rsidR="005A4943" w:rsidRPr="000D04F7" w:rsidRDefault="005A4943" w:rsidP="00165181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всего</w:t>
            </w:r>
            <w:r w:rsidRPr="000D04F7">
              <w:rPr>
                <w:sz w:val="24"/>
                <w:szCs w:val="24"/>
              </w:rPr>
              <w:t>, в том числе: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300D20" w:rsidRDefault="005A4943" w:rsidP="003D0CA9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384,2</w:t>
            </w:r>
            <w:r w:rsidR="00623370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300D20" w:rsidRDefault="005A4943" w:rsidP="0016518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300D20">
              <w:rPr>
                <w:b/>
                <w:sz w:val="24"/>
                <w:szCs w:val="24"/>
              </w:rPr>
              <w:t>204,0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300D20" w:rsidRDefault="005A4943" w:rsidP="0016518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300D20">
              <w:rPr>
                <w:b/>
                <w:sz w:val="24"/>
                <w:szCs w:val="24"/>
              </w:rPr>
              <w:t>204,0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300D20" w:rsidRDefault="003D0CA9" w:rsidP="003D0CA9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792</w:t>
            </w:r>
            <w:r w:rsidR="005A4943">
              <w:rPr>
                <w:b/>
                <w:sz w:val="24"/>
                <w:szCs w:val="24"/>
              </w:rPr>
              <w:t>,2</w:t>
            </w:r>
            <w:r w:rsidR="00623370">
              <w:rPr>
                <w:b/>
                <w:sz w:val="24"/>
                <w:szCs w:val="24"/>
              </w:rPr>
              <w:t>8</w:t>
            </w:r>
          </w:p>
        </w:tc>
      </w:tr>
      <w:tr w:rsidR="005A4943" w:rsidRPr="000D04F7" w:rsidTr="00165181">
        <w:trPr>
          <w:gridAfter w:val="1"/>
          <w:wAfter w:w="38" w:type="pct"/>
          <w:trHeight w:val="411"/>
        </w:trPr>
        <w:tc>
          <w:tcPr>
            <w:tcW w:w="1574" w:type="pct"/>
            <w:vMerge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300D20" w:rsidRDefault="003D0CA9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384</w:t>
            </w:r>
            <w:r w:rsidR="005A4943">
              <w:rPr>
                <w:sz w:val="24"/>
                <w:szCs w:val="24"/>
              </w:rPr>
              <w:t>,2</w:t>
            </w:r>
            <w:r w:rsidR="00623370">
              <w:rPr>
                <w:sz w:val="24"/>
                <w:szCs w:val="24"/>
              </w:rPr>
              <w:t>8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300D20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D20">
              <w:rPr>
                <w:sz w:val="24"/>
                <w:szCs w:val="24"/>
              </w:rPr>
              <w:t>204,0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300D20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D20">
              <w:rPr>
                <w:sz w:val="24"/>
                <w:szCs w:val="24"/>
              </w:rPr>
              <w:t>204,0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300D20" w:rsidRDefault="003D0CA9" w:rsidP="00623370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</w:t>
            </w:r>
            <w:r w:rsidR="005A4943">
              <w:rPr>
                <w:sz w:val="24"/>
                <w:szCs w:val="24"/>
              </w:rPr>
              <w:t>,2</w:t>
            </w:r>
            <w:r w:rsidR="00623370">
              <w:rPr>
                <w:sz w:val="24"/>
                <w:szCs w:val="24"/>
              </w:rPr>
              <w:t>8</w:t>
            </w:r>
          </w:p>
        </w:tc>
      </w:tr>
      <w:tr w:rsidR="005A4943" w:rsidRPr="000D04F7" w:rsidTr="00165181">
        <w:trPr>
          <w:gridAfter w:val="1"/>
          <w:wAfter w:w="38" w:type="pct"/>
          <w:trHeight w:val="300"/>
        </w:trPr>
        <w:tc>
          <w:tcPr>
            <w:tcW w:w="1574" w:type="pct"/>
            <w:vMerge w:val="restart"/>
            <w:shd w:val="clear" w:color="auto" w:fill="auto"/>
          </w:tcPr>
          <w:p w:rsidR="005A4943" w:rsidRPr="000D04F7" w:rsidRDefault="005A4943" w:rsidP="00165181">
            <w:pPr>
              <w:pStyle w:val="a4"/>
              <w:ind w:left="0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1.Разработка и реализация нормативно-правовых актов по  противопожарной защищенности территории муниципального образования.</w:t>
            </w:r>
          </w:p>
        </w:tc>
        <w:tc>
          <w:tcPr>
            <w:tcW w:w="1089" w:type="pct"/>
            <w:shd w:val="clear" w:color="auto" w:fill="auto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</w:tr>
      <w:tr w:rsidR="005A4943" w:rsidRPr="000D04F7" w:rsidTr="00165181">
        <w:trPr>
          <w:gridAfter w:val="1"/>
          <w:wAfter w:w="38" w:type="pct"/>
          <w:trHeight w:val="227"/>
        </w:trPr>
        <w:tc>
          <w:tcPr>
            <w:tcW w:w="1574" w:type="pct"/>
            <w:vMerge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0</w:t>
            </w:r>
          </w:p>
        </w:tc>
      </w:tr>
      <w:tr w:rsidR="005A4943" w:rsidRPr="000D04F7" w:rsidTr="00165181">
        <w:trPr>
          <w:gridAfter w:val="1"/>
          <w:wAfter w:w="38" w:type="pct"/>
          <w:trHeight w:val="2426"/>
        </w:trPr>
        <w:tc>
          <w:tcPr>
            <w:tcW w:w="1574" w:type="pct"/>
            <w:shd w:val="clear" w:color="auto" w:fill="auto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2. 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1089" w:type="pct"/>
            <w:shd w:val="clear" w:color="auto" w:fill="auto"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0</w:t>
            </w:r>
          </w:p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</w:tr>
      <w:tr w:rsidR="005A4943" w:rsidRPr="000D04F7" w:rsidTr="00165181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3.</w:t>
            </w:r>
            <w:r w:rsidRPr="000D04F7">
              <w:rPr>
                <w:sz w:val="24"/>
                <w:szCs w:val="24"/>
              </w:rPr>
              <w:t xml:space="preserve"> 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  </w:t>
            </w:r>
          </w:p>
        </w:tc>
        <w:tc>
          <w:tcPr>
            <w:tcW w:w="1089" w:type="pct"/>
            <w:shd w:val="clear" w:color="auto" w:fill="auto"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773475" w:rsidRDefault="005A4943" w:rsidP="0016518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773475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Pr="000D04F7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Pr="000D04F7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Pr="000D04F7">
              <w:rPr>
                <w:b/>
                <w:sz w:val="24"/>
                <w:szCs w:val="24"/>
              </w:rPr>
              <w:t>,0</w:t>
            </w:r>
          </w:p>
        </w:tc>
      </w:tr>
      <w:tr w:rsidR="005A4943" w:rsidRPr="000D04F7" w:rsidTr="00165181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 xml:space="preserve">4. </w:t>
            </w:r>
            <w:r w:rsidRPr="000D04F7">
              <w:rPr>
                <w:sz w:val="24"/>
                <w:szCs w:val="24"/>
              </w:rPr>
              <w:t xml:space="preserve"> 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1089" w:type="pct"/>
            <w:shd w:val="clear" w:color="auto" w:fill="auto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773475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73475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15,0</w:t>
            </w:r>
          </w:p>
        </w:tc>
      </w:tr>
      <w:tr w:rsidR="005A4943" w:rsidRPr="000D04F7" w:rsidTr="00165181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5A4943" w:rsidRPr="000D04F7" w:rsidRDefault="005A4943" w:rsidP="0072354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D04F7">
              <w:rPr>
                <w:sz w:val="24"/>
                <w:szCs w:val="24"/>
              </w:rPr>
              <w:t xml:space="preserve">. </w:t>
            </w:r>
            <w:r w:rsidR="00723544">
              <w:rPr>
                <w:sz w:val="24"/>
                <w:szCs w:val="24"/>
              </w:rPr>
              <w:t>Реализация направлений расходов резервного фонда исполнительной власти</w:t>
            </w:r>
          </w:p>
        </w:tc>
        <w:tc>
          <w:tcPr>
            <w:tcW w:w="1089" w:type="pct"/>
            <w:shd w:val="clear" w:color="auto" w:fill="auto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60,0</w:t>
            </w:r>
          </w:p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</w:tr>
      <w:tr w:rsidR="005A4943" w:rsidRPr="000D04F7" w:rsidTr="00165181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D04F7">
              <w:rPr>
                <w:sz w:val="24"/>
                <w:szCs w:val="24"/>
              </w:rPr>
              <w:t xml:space="preserve">.  Работы и услуги по техническому обслуживанию автоматической пожарной сигнализации, систем оповещения и управление эвакуацией людей в здании </w:t>
            </w:r>
            <w:r w:rsidRPr="000D04F7">
              <w:rPr>
                <w:sz w:val="24"/>
                <w:szCs w:val="24"/>
              </w:rPr>
              <w:lastRenderedPageBreak/>
              <w:t xml:space="preserve">администрации.  </w:t>
            </w:r>
          </w:p>
        </w:tc>
        <w:tc>
          <w:tcPr>
            <w:tcW w:w="1089" w:type="pct"/>
            <w:shd w:val="clear" w:color="auto" w:fill="auto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lastRenderedPageBreak/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36,8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36,8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36,8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110,4</w:t>
            </w:r>
          </w:p>
        </w:tc>
      </w:tr>
      <w:tr w:rsidR="005A4943" w:rsidRPr="000D04F7" w:rsidTr="00165181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  <w:r w:rsidRPr="000D04F7">
              <w:rPr>
                <w:sz w:val="24"/>
                <w:szCs w:val="24"/>
              </w:rPr>
              <w:t xml:space="preserve">  Работы и услуги по техническому обслуживанию автоматической пожарной сигнализации, систем оповещения и управление эвакуацией людей в здании культуры</w:t>
            </w:r>
          </w:p>
        </w:tc>
        <w:tc>
          <w:tcPr>
            <w:tcW w:w="1089" w:type="pct"/>
            <w:shd w:val="clear" w:color="auto" w:fill="auto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30,36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25,4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25,4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81,16</w:t>
            </w:r>
          </w:p>
        </w:tc>
      </w:tr>
      <w:tr w:rsidR="005A4943" w:rsidRPr="000D04F7" w:rsidTr="00165181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5A4943" w:rsidRPr="000D04F7" w:rsidRDefault="005A4943" w:rsidP="0072354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  <w:r w:rsidRPr="000D04F7">
              <w:rPr>
                <w:color w:val="000000"/>
                <w:sz w:val="24"/>
                <w:szCs w:val="24"/>
              </w:rPr>
              <w:t xml:space="preserve"> </w:t>
            </w:r>
            <w:r w:rsidR="00723544">
              <w:rPr>
                <w:color w:val="000000"/>
                <w:sz w:val="24"/>
                <w:szCs w:val="24"/>
              </w:rPr>
              <w:t>Расходы и у</w:t>
            </w:r>
            <w:r w:rsidRPr="000D04F7">
              <w:rPr>
                <w:color w:val="000000"/>
                <w:sz w:val="24"/>
                <w:szCs w:val="24"/>
              </w:rPr>
              <w:t>слуги централизованной охраны  здания администрации</w:t>
            </w:r>
          </w:p>
        </w:tc>
        <w:tc>
          <w:tcPr>
            <w:tcW w:w="1089" w:type="pct"/>
            <w:shd w:val="clear" w:color="auto" w:fill="auto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122,4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56,2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56,2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234,8</w:t>
            </w:r>
          </w:p>
        </w:tc>
      </w:tr>
      <w:tr w:rsidR="005A4943" w:rsidRPr="000D04F7" w:rsidTr="00165181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5A4943" w:rsidRPr="000D04F7" w:rsidRDefault="005A4943" w:rsidP="0072354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</w:t>
            </w:r>
            <w:r w:rsidRPr="000D04F7">
              <w:rPr>
                <w:color w:val="000000"/>
                <w:sz w:val="24"/>
                <w:szCs w:val="24"/>
              </w:rPr>
              <w:t xml:space="preserve"> </w:t>
            </w:r>
            <w:r w:rsidR="00723544">
              <w:rPr>
                <w:color w:val="000000"/>
                <w:sz w:val="24"/>
                <w:szCs w:val="24"/>
              </w:rPr>
              <w:t>Расходы и у</w:t>
            </w:r>
            <w:r w:rsidRPr="000D04F7">
              <w:rPr>
                <w:color w:val="000000"/>
                <w:sz w:val="24"/>
                <w:szCs w:val="24"/>
              </w:rPr>
              <w:t>слуги централизованной охраны  здания</w:t>
            </w:r>
            <w:r w:rsidR="00EF1F87">
              <w:rPr>
                <w:color w:val="000000"/>
                <w:sz w:val="24"/>
                <w:szCs w:val="24"/>
              </w:rPr>
              <w:t xml:space="preserve"> </w:t>
            </w:r>
            <w:r w:rsidRPr="000D04F7">
              <w:rPr>
                <w:color w:val="000000"/>
                <w:sz w:val="24"/>
                <w:szCs w:val="24"/>
              </w:rPr>
              <w:t>культуры</w:t>
            </w:r>
          </w:p>
        </w:tc>
        <w:tc>
          <w:tcPr>
            <w:tcW w:w="1089" w:type="pct"/>
            <w:shd w:val="clear" w:color="auto" w:fill="auto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57,6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57,6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57,6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172,8</w:t>
            </w:r>
          </w:p>
        </w:tc>
      </w:tr>
      <w:tr w:rsidR="005A4943" w:rsidRPr="000D04F7" w:rsidTr="00165181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5A4943" w:rsidRDefault="005A4943" w:rsidP="00165181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10.Организовывать мероприятия, направленные на повышение бдительности граждан, усилению административного режима, укреплению общественного порядка (покупка громкоговорителя для оповещения населения на территории НМО </w:t>
            </w:r>
            <w:proofErr w:type="gramEnd"/>
          </w:p>
        </w:tc>
        <w:tc>
          <w:tcPr>
            <w:tcW w:w="1089" w:type="pct"/>
            <w:shd w:val="clear" w:color="auto" w:fill="auto"/>
          </w:tcPr>
          <w:p w:rsidR="005A4943" w:rsidRPr="000D04F7" w:rsidRDefault="005A4943" w:rsidP="0016518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5A4943" w:rsidRDefault="00623370" w:rsidP="0062337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18,12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5A4943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5A4943" w:rsidRDefault="005A4943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5A4943" w:rsidRDefault="005A4943" w:rsidP="00623370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18,</w:t>
            </w:r>
            <w:r w:rsidR="00623370">
              <w:rPr>
                <w:b/>
                <w:sz w:val="24"/>
                <w:szCs w:val="24"/>
              </w:rPr>
              <w:t>12</w:t>
            </w:r>
          </w:p>
        </w:tc>
      </w:tr>
      <w:tr w:rsidR="003D0CA9" w:rsidRPr="000D04F7" w:rsidTr="00165181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3D0CA9" w:rsidRDefault="003D0CA9" w:rsidP="003D0CA9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Работы, услуги по пожарной безопасности в здании администрации (план эвакуации, обработка крыши, заправка гидратов, заправка огнетушителей)</w:t>
            </w:r>
          </w:p>
        </w:tc>
        <w:tc>
          <w:tcPr>
            <w:tcW w:w="1089" w:type="pct"/>
            <w:shd w:val="clear" w:color="auto" w:fill="auto"/>
          </w:tcPr>
          <w:p w:rsidR="003D0CA9" w:rsidRPr="000D04F7" w:rsidRDefault="003D0CA9" w:rsidP="0016518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3D0CA9" w:rsidRDefault="003D0CA9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3D0CA9" w:rsidRDefault="003D0CA9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3D0CA9" w:rsidRDefault="003D0CA9" w:rsidP="0016518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3D0CA9" w:rsidRDefault="003D0CA9" w:rsidP="00165181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91,0</w:t>
            </w:r>
          </w:p>
        </w:tc>
      </w:tr>
    </w:tbl>
    <w:p w:rsidR="005A4943" w:rsidRDefault="005A4943" w:rsidP="005A4943">
      <w:pPr>
        <w:ind w:firstLine="360"/>
        <w:jc w:val="both"/>
        <w:rPr>
          <w:sz w:val="28"/>
          <w:szCs w:val="28"/>
        </w:rPr>
      </w:pPr>
    </w:p>
    <w:p w:rsidR="005A4943" w:rsidRDefault="005A4943" w:rsidP="005A4943">
      <w:pPr>
        <w:ind w:firstLine="360"/>
        <w:jc w:val="center"/>
        <w:rPr>
          <w:sz w:val="28"/>
          <w:szCs w:val="28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5A4943" w:rsidRDefault="005A4943" w:rsidP="005A4943">
      <w:pPr>
        <w:tabs>
          <w:tab w:val="left" w:pos="5655"/>
        </w:tabs>
        <w:ind w:left="5664"/>
        <w:rPr>
          <w:sz w:val="24"/>
          <w:szCs w:val="24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  <w:sectPr w:rsidR="00EF1F87" w:rsidSect="00EF1F87">
          <w:pgSz w:w="11909" w:h="16834"/>
          <w:pgMar w:top="567" w:right="567" w:bottom="567" w:left="1134" w:header="720" w:footer="720" w:gutter="0"/>
          <w:cols w:space="60"/>
          <w:noEndnote/>
        </w:sect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EF1F87" w:rsidRDefault="00EF1F87" w:rsidP="005A4943">
      <w:pPr>
        <w:jc w:val="right"/>
        <w:rPr>
          <w:sz w:val="28"/>
          <w:szCs w:val="28"/>
        </w:rPr>
      </w:pPr>
    </w:p>
    <w:p w:rsidR="005A4943" w:rsidRPr="00827D4E" w:rsidRDefault="005A4943" w:rsidP="005A4943">
      <w:pPr>
        <w:jc w:val="right"/>
        <w:rPr>
          <w:sz w:val="28"/>
          <w:szCs w:val="28"/>
        </w:rPr>
      </w:pPr>
      <w:r>
        <w:rPr>
          <w:sz w:val="28"/>
          <w:szCs w:val="28"/>
        </w:rPr>
        <w:t>Т</w:t>
      </w:r>
      <w:r w:rsidRPr="00827D4E">
        <w:rPr>
          <w:sz w:val="28"/>
          <w:szCs w:val="28"/>
        </w:rPr>
        <w:t xml:space="preserve">аблица </w:t>
      </w:r>
    </w:p>
    <w:p w:rsidR="005A4943" w:rsidRPr="00827D4E" w:rsidRDefault="005A4943" w:rsidP="005A4943">
      <w:pPr>
        <w:jc w:val="center"/>
        <w:rPr>
          <w:bCs/>
          <w:color w:val="000000"/>
          <w:sz w:val="28"/>
          <w:szCs w:val="28"/>
        </w:rPr>
      </w:pPr>
      <w:r w:rsidRPr="00827D4E">
        <w:rPr>
          <w:bCs/>
          <w:color w:val="000000"/>
          <w:sz w:val="28"/>
          <w:szCs w:val="28"/>
        </w:rPr>
        <w:t xml:space="preserve">Ресурсного обеспечения реализации муниципальной программы </w:t>
      </w:r>
    </w:p>
    <w:p w:rsidR="005A4943" w:rsidRPr="00827D4E" w:rsidRDefault="005A4943" w:rsidP="005A4943">
      <w:pPr>
        <w:jc w:val="center"/>
        <w:rPr>
          <w:bCs/>
          <w:color w:val="000000"/>
          <w:sz w:val="28"/>
          <w:szCs w:val="28"/>
        </w:rPr>
      </w:pPr>
      <w:r w:rsidRPr="00827D4E">
        <w:rPr>
          <w:bCs/>
          <w:color w:val="000000"/>
          <w:sz w:val="28"/>
          <w:szCs w:val="28"/>
        </w:rPr>
        <w:t>за счет всех источников финансирования</w:t>
      </w:r>
    </w:p>
    <w:p w:rsidR="005A4943" w:rsidRPr="004B6D94" w:rsidRDefault="005A4943" w:rsidP="005A4943">
      <w:pPr>
        <w:ind w:firstLine="708"/>
        <w:jc w:val="center"/>
        <w:rPr>
          <w:sz w:val="28"/>
          <w:szCs w:val="28"/>
        </w:rPr>
      </w:pPr>
      <w:r w:rsidRPr="004B6D94">
        <w:rPr>
          <w:sz w:val="28"/>
          <w:szCs w:val="28"/>
          <w:lang w:eastAsia="en-US"/>
        </w:rPr>
        <w:t>«</w:t>
      </w:r>
      <w:r w:rsidRPr="004B6D94">
        <w:rPr>
          <w:sz w:val="28"/>
          <w:szCs w:val="28"/>
        </w:rPr>
        <w:t>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2014-2020 годы</w:t>
      </w:r>
    </w:p>
    <w:p w:rsidR="005A4943" w:rsidRPr="004B6D94" w:rsidRDefault="005A4943" w:rsidP="005A4943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B6D94">
        <w:rPr>
          <w:rFonts w:ascii="Times New Roman" w:hAnsi="Times New Roman" w:cs="Times New Roman"/>
          <w:sz w:val="22"/>
          <w:szCs w:val="22"/>
        </w:rPr>
        <w:t xml:space="preserve"> (наименование муниципальной программы)</w:t>
      </w:r>
    </w:p>
    <w:p w:rsidR="005A4943" w:rsidRPr="00827D4E" w:rsidRDefault="005A4943" w:rsidP="005A4943">
      <w:pPr>
        <w:jc w:val="center"/>
        <w:rPr>
          <w:b/>
          <w:bCs/>
          <w:color w:val="000000"/>
          <w:sz w:val="28"/>
          <w:szCs w:val="28"/>
        </w:rPr>
      </w:pPr>
    </w:p>
    <w:tbl>
      <w:tblPr>
        <w:tblW w:w="16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2268"/>
        <w:gridCol w:w="2126"/>
        <w:gridCol w:w="709"/>
        <w:gridCol w:w="840"/>
        <w:gridCol w:w="1073"/>
        <w:gridCol w:w="992"/>
        <w:gridCol w:w="993"/>
        <w:gridCol w:w="992"/>
        <w:gridCol w:w="992"/>
        <w:gridCol w:w="1134"/>
      </w:tblGrid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7725" w:type="dxa"/>
            <w:gridSpan w:val="8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 xml:space="preserve">Оценка расходов </w:t>
            </w:r>
            <w:r w:rsidRPr="00A925A0">
              <w:rPr>
                <w:rFonts w:ascii="Times New Roman" w:hAnsi="Times New Roman" w:cs="Times New Roman"/>
                <w:sz w:val="24"/>
                <w:szCs w:val="24"/>
              </w:rPr>
              <w:br/>
              <w:t>(тыс. руб.), годы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2016 </w:t>
            </w:r>
          </w:p>
          <w:p w:rsidR="005A4943" w:rsidRPr="00A925A0" w:rsidRDefault="005A4943" w:rsidP="00165181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5A4943" w:rsidRPr="008D6378" w:rsidRDefault="005A4943" w:rsidP="00165181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378">
              <w:rPr>
                <w:rFonts w:ascii="Times New Roman" w:hAnsi="Times New Roman" w:cs="Times New Roman"/>
                <w:sz w:val="24"/>
                <w:szCs w:val="24"/>
              </w:rPr>
              <w:t xml:space="preserve">2017 </w:t>
            </w:r>
          </w:p>
          <w:p w:rsidR="005A4943" w:rsidRPr="0046636C" w:rsidRDefault="005A4943" w:rsidP="00165181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D637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  <w:p w:rsidR="005A4943" w:rsidRPr="00A925A0" w:rsidRDefault="005A4943" w:rsidP="00165181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5A4943" w:rsidRPr="00A925A0" w:rsidTr="00EF1F87">
        <w:tc>
          <w:tcPr>
            <w:tcW w:w="3936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A4943" w:rsidRPr="00A11B3C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1B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5A4943" w:rsidRPr="00A925A0" w:rsidTr="00EF1F87">
        <w:trPr>
          <w:trHeight w:val="485"/>
        </w:trPr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165181">
            <w:pPr>
              <w:rPr>
                <w:b/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Муниципальная программа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2014-2020 годы»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163,6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992" w:type="dxa"/>
          </w:tcPr>
          <w:p w:rsidR="005A4943" w:rsidRPr="00A11B3C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668,45</w:t>
            </w:r>
          </w:p>
        </w:tc>
        <w:tc>
          <w:tcPr>
            <w:tcW w:w="993" w:type="dxa"/>
          </w:tcPr>
          <w:p w:rsidR="005A4943" w:rsidRPr="00A925A0" w:rsidRDefault="00EB3D15" w:rsidP="0062337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384</w:t>
            </w:r>
            <w:r w:rsidR="005A4943">
              <w:rPr>
                <w:rFonts w:ascii="Times New Roman" w:hAnsi="Times New Roman" w:cs="Times New Roman"/>
                <w:b/>
                <w:sz w:val="24"/>
                <w:szCs w:val="24"/>
              </w:rPr>
              <w:t>,2</w:t>
            </w:r>
            <w:r w:rsidR="0062337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204,0</w:t>
            </w:r>
          </w:p>
        </w:tc>
        <w:tc>
          <w:tcPr>
            <w:tcW w:w="1134" w:type="dxa"/>
          </w:tcPr>
          <w:p w:rsidR="005A4943" w:rsidRPr="00A925A0" w:rsidRDefault="005A4943" w:rsidP="0062337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B3D15">
              <w:rPr>
                <w:rFonts w:ascii="Times New Roman" w:hAnsi="Times New Roman" w:cs="Times New Roman"/>
                <w:b/>
                <w:sz w:val="24"/>
                <w:szCs w:val="24"/>
              </w:rPr>
              <w:t>868,</w:t>
            </w:r>
            <w:r w:rsidR="00623370"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</w:tr>
      <w:tr w:rsidR="005A4943" w:rsidRPr="00A925A0" w:rsidTr="00EF1F87">
        <w:trPr>
          <w:trHeight w:val="485"/>
        </w:trPr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46636C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11B3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rPr>
          <w:trHeight w:val="692"/>
        </w:trPr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F34B5D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840" w:type="dxa"/>
          </w:tcPr>
          <w:p w:rsidR="005A4943" w:rsidRPr="00F34B5D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sz w:val="24"/>
                <w:szCs w:val="24"/>
              </w:rPr>
              <w:t>163,6</w:t>
            </w:r>
          </w:p>
        </w:tc>
        <w:tc>
          <w:tcPr>
            <w:tcW w:w="1073" w:type="dxa"/>
          </w:tcPr>
          <w:p w:rsidR="005A4943" w:rsidRPr="00F34B5D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992" w:type="dxa"/>
          </w:tcPr>
          <w:p w:rsidR="005A4943" w:rsidRPr="0046636C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668,45</w:t>
            </w:r>
          </w:p>
        </w:tc>
        <w:tc>
          <w:tcPr>
            <w:tcW w:w="993" w:type="dxa"/>
          </w:tcPr>
          <w:p w:rsidR="005A4943" w:rsidRPr="00F34B5D" w:rsidRDefault="00EB3D15" w:rsidP="0062337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384,2</w:t>
            </w:r>
            <w:r w:rsidR="006233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5A4943" w:rsidRPr="00F34B5D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sz w:val="24"/>
                <w:szCs w:val="24"/>
              </w:rPr>
              <w:t>204,0</w:t>
            </w:r>
          </w:p>
        </w:tc>
        <w:tc>
          <w:tcPr>
            <w:tcW w:w="992" w:type="dxa"/>
          </w:tcPr>
          <w:p w:rsidR="005A4943" w:rsidRPr="00F34B5D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sz w:val="24"/>
                <w:szCs w:val="24"/>
              </w:rPr>
              <w:t>204,0</w:t>
            </w:r>
          </w:p>
        </w:tc>
        <w:tc>
          <w:tcPr>
            <w:tcW w:w="1134" w:type="dxa"/>
          </w:tcPr>
          <w:p w:rsidR="005A4943" w:rsidRPr="00F34B5D" w:rsidRDefault="005A4943" w:rsidP="0062337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3370">
              <w:rPr>
                <w:rFonts w:ascii="Times New Roman" w:hAnsi="Times New Roman" w:cs="Times New Roman"/>
                <w:sz w:val="24"/>
                <w:szCs w:val="24"/>
              </w:rPr>
              <w:t>868,73</w:t>
            </w:r>
          </w:p>
        </w:tc>
      </w:tr>
      <w:tr w:rsidR="005A4943" w:rsidRPr="00A925A0" w:rsidTr="00EF1F87">
        <w:trPr>
          <w:trHeight w:val="529"/>
        </w:trPr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№ 1</w:t>
            </w:r>
          </w:p>
        </w:tc>
        <w:tc>
          <w:tcPr>
            <w:tcW w:w="2268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162,6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235,4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660,45</w:t>
            </w:r>
          </w:p>
        </w:tc>
        <w:tc>
          <w:tcPr>
            <w:tcW w:w="993" w:type="dxa"/>
          </w:tcPr>
          <w:p w:rsidR="005A4943" w:rsidRPr="00A925A0" w:rsidRDefault="00EB3D15" w:rsidP="0062337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384,2</w:t>
            </w:r>
            <w:r w:rsidR="0062337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204,0</w:t>
            </w:r>
          </w:p>
        </w:tc>
        <w:tc>
          <w:tcPr>
            <w:tcW w:w="1134" w:type="dxa"/>
          </w:tcPr>
          <w:p w:rsidR="005A4943" w:rsidRPr="00A925A0" w:rsidRDefault="005A4943" w:rsidP="0062337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B3D15">
              <w:rPr>
                <w:rFonts w:ascii="Times New Roman" w:hAnsi="Times New Roman" w:cs="Times New Roman"/>
                <w:b/>
                <w:sz w:val="24"/>
                <w:szCs w:val="24"/>
              </w:rPr>
              <w:t>857,</w:t>
            </w:r>
            <w:r w:rsidR="00623370"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4762C" w:rsidRDefault="005A4943" w:rsidP="00165181">
            <w:pPr>
              <w:pStyle w:val="ConsPlusNonforma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762C">
              <w:rPr>
                <w:rFonts w:ascii="Times New Roman" w:hAnsi="Times New Roman" w:cs="Times New Roman"/>
                <w:sz w:val="24"/>
                <w:szCs w:val="24"/>
              </w:rPr>
              <w:t>Разработка и реализация нормативно-правовых актов по противопожарной защищенности территории муниципального образования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16518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Проведение агитационно-массовой, пропагандистской работы среди </w:t>
            </w:r>
            <w:r w:rsidRPr="00A925A0">
              <w:rPr>
                <w:sz w:val="24"/>
                <w:szCs w:val="24"/>
              </w:rPr>
              <w:lastRenderedPageBreak/>
              <w:t>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8D6378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378">
              <w:rPr>
                <w:rFonts w:ascii="Times New Roman" w:hAnsi="Times New Roman" w:cs="Times New Roman"/>
                <w:b/>
                <w:sz w:val="24"/>
                <w:szCs w:val="24"/>
              </w:rPr>
              <w:t>10,0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районный </w:t>
            </w:r>
            <w:r w:rsidRPr="00A925A0">
              <w:rPr>
                <w:sz w:val="24"/>
                <w:szCs w:val="24"/>
              </w:rPr>
              <w:lastRenderedPageBreak/>
              <w:t>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8D6378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37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165181">
            <w:pPr>
              <w:numPr>
                <w:ilvl w:val="1"/>
                <w:numId w:val="0"/>
              </w:numPr>
              <w:contextualSpacing/>
              <w:jc w:val="both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  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0312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5A4943" w:rsidRPr="000312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5A4943" w:rsidRPr="000312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5A4943" w:rsidRPr="000312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0312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0312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0312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0312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3,0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0312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0312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031214" w:rsidRDefault="005A4943" w:rsidP="001651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31214">
              <w:rPr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5A4943" w:rsidRPr="00031214" w:rsidRDefault="005A4943" w:rsidP="001651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31214">
              <w:rPr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3,0</w:t>
            </w:r>
          </w:p>
        </w:tc>
      </w:tr>
      <w:tr w:rsidR="005A4943" w:rsidRPr="00A925A0" w:rsidTr="00EF1F87">
        <w:trPr>
          <w:trHeight w:val="1429"/>
        </w:trPr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0312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0312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165181">
            <w:pPr>
              <w:numPr>
                <w:ilvl w:val="1"/>
                <w:numId w:val="0"/>
              </w:numPr>
              <w:contextualSpacing/>
              <w:jc w:val="both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Изготовление и установка рекламных щитов, агитационных панно, плакатов, и листовок на тему пожарная безопасность, в местах массового пребывания людей 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031214" w:rsidRDefault="005A4943" w:rsidP="0016518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31214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40" w:type="dxa"/>
          </w:tcPr>
          <w:p w:rsidR="005A4943" w:rsidRPr="00031214" w:rsidRDefault="005A4943" w:rsidP="0016518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31214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378">
              <w:rPr>
                <w:b/>
                <w:bCs/>
                <w:color w:val="000000"/>
                <w:sz w:val="24"/>
                <w:szCs w:val="24"/>
              </w:rPr>
              <w:t>16,1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41,1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0312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0312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16,1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41,1</w:t>
            </w:r>
          </w:p>
        </w:tc>
      </w:tr>
      <w:tr w:rsidR="005A4943" w:rsidRPr="00A925A0" w:rsidTr="00EF1F87">
        <w:trPr>
          <w:trHeight w:val="505"/>
        </w:trPr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723544" w:rsidP="0016518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направлений расходов резервного фонда исполнительной власти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6D281F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6D281F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073" w:type="dxa"/>
          </w:tcPr>
          <w:p w:rsidR="005A4943" w:rsidRPr="006D281F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5A4943" w:rsidRPr="006D281F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</w:tcPr>
          <w:p w:rsidR="005A4943" w:rsidRPr="006D281F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5A4943" w:rsidRPr="006D281F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5A4943" w:rsidRPr="006D281F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5A4943" w:rsidRPr="006D281F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A4427C" w:rsidP="00165181">
            <w:pPr>
              <w:numPr>
                <w:ilvl w:val="1"/>
                <w:numId w:val="0"/>
              </w:num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</w:t>
            </w:r>
            <w:r w:rsidR="005A4943" w:rsidRPr="00A925A0">
              <w:rPr>
                <w:sz w:val="24"/>
                <w:szCs w:val="24"/>
              </w:rPr>
              <w:t xml:space="preserve"> и услуги по техническому обслуживанию автоматической пожарной сигнализации, систем оповещения и управление эвакуацией людей в здании администрации.  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66,3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36,8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36,8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36,8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269,9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numPr>
                <w:ilvl w:val="1"/>
                <w:numId w:val="0"/>
              </w:numPr>
              <w:contextualSpacing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6D281F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6D281F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1073" w:type="dxa"/>
          </w:tcPr>
          <w:p w:rsidR="005A4943" w:rsidRPr="006D281F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992" w:type="dxa"/>
          </w:tcPr>
          <w:p w:rsidR="005A4943" w:rsidRPr="006D281F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</w:p>
        </w:tc>
        <w:tc>
          <w:tcPr>
            <w:tcW w:w="993" w:type="dxa"/>
          </w:tcPr>
          <w:p w:rsidR="005A4943" w:rsidRPr="006D281F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992" w:type="dxa"/>
          </w:tcPr>
          <w:p w:rsidR="005A4943" w:rsidRPr="006D281F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992" w:type="dxa"/>
          </w:tcPr>
          <w:p w:rsidR="005A4943" w:rsidRPr="006D281F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269,9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A4427C" w:rsidP="00165181">
            <w:pPr>
              <w:pStyle w:val="ConsPlusNonforma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Расходы </w:t>
            </w:r>
            <w:r w:rsidR="005A4943" w:rsidRPr="00A925A0">
              <w:rPr>
                <w:rFonts w:ascii="Times New Roman" w:hAnsi="Times New Roman" w:cs="Times New Roman"/>
                <w:sz w:val="24"/>
                <w:szCs w:val="24"/>
              </w:rPr>
              <w:t>и услуги по техническому обслуживанию автоматической пожарной сигнализации, систем оповещения и управление эвакуацией людей в здании культуры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94,35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25,4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30,36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25,4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176,51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2840D1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2840D1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2840D1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5A4943" w:rsidRPr="002840D1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96,3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5A4943" w:rsidRPr="002840D1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992" w:type="dxa"/>
          </w:tcPr>
          <w:p w:rsidR="005A4943" w:rsidRPr="002840D1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992" w:type="dxa"/>
          </w:tcPr>
          <w:p w:rsidR="005A4943" w:rsidRPr="002840D1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176,51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4F4CEE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A4427C" w:rsidP="00A4427C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и у</w:t>
            </w:r>
            <w:r w:rsidR="005A4943"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слуги централизованной охраны  здания администрации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122,4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122,4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282,0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56,2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122,4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56,2</w:t>
            </w:r>
          </w:p>
        </w:tc>
        <w:tc>
          <w:tcPr>
            <w:tcW w:w="1134" w:type="dxa"/>
          </w:tcPr>
          <w:p w:rsidR="005A4943" w:rsidRPr="004F4CEE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D6378">
              <w:rPr>
                <w:rFonts w:ascii="Times New Roman" w:hAnsi="Times New Roman" w:cs="Times New Roman"/>
                <w:b/>
                <w:sz w:val="24"/>
                <w:szCs w:val="24"/>
              </w:rPr>
              <w:t>761,6</w:t>
            </w:r>
          </w:p>
        </w:tc>
      </w:tr>
      <w:tr w:rsidR="005A4943" w:rsidRPr="00A925A0" w:rsidTr="00EF1F87">
        <w:trPr>
          <w:trHeight w:val="595"/>
        </w:trPr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26171E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26171E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122,4</w:t>
            </w:r>
          </w:p>
        </w:tc>
        <w:tc>
          <w:tcPr>
            <w:tcW w:w="1073" w:type="dxa"/>
          </w:tcPr>
          <w:p w:rsidR="005A4943" w:rsidRPr="0026171E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122,4</w:t>
            </w:r>
          </w:p>
        </w:tc>
        <w:tc>
          <w:tcPr>
            <w:tcW w:w="992" w:type="dxa"/>
          </w:tcPr>
          <w:p w:rsidR="005A4943" w:rsidRPr="0026171E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282,0</w:t>
            </w:r>
          </w:p>
        </w:tc>
        <w:tc>
          <w:tcPr>
            <w:tcW w:w="993" w:type="dxa"/>
          </w:tcPr>
          <w:p w:rsidR="005A4943" w:rsidRPr="0026171E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992" w:type="dxa"/>
          </w:tcPr>
          <w:p w:rsidR="005A4943" w:rsidRPr="0026171E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992" w:type="dxa"/>
          </w:tcPr>
          <w:p w:rsidR="005A4943" w:rsidRPr="0026171E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695,4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A4427C" w:rsidP="00A4427C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и у</w:t>
            </w:r>
            <w:bookmarkStart w:id="0" w:name="_GoBack"/>
            <w:bookmarkEnd w:id="0"/>
            <w:r w:rsidR="005A4943"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слуги централизованной охраны  здания культуры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26171E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26171E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26171E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073" w:type="dxa"/>
          </w:tcPr>
          <w:p w:rsidR="005A4943" w:rsidRPr="0026171E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A4943" w:rsidRPr="0026171E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197,8</w:t>
            </w:r>
          </w:p>
        </w:tc>
        <w:tc>
          <w:tcPr>
            <w:tcW w:w="993" w:type="dxa"/>
          </w:tcPr>
          <w:p w:rsidR="005A4943" w:rsidRPr="0026171E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b/>
                <w:sz w:val="24"/>
                <w:szCs w:val="24"/>
              </w:rPr>
              <w:t>57,6</w:t>
            </w:r>
          </w:p>
        </w:tc>
        <w:tc>
          <w:tcPr>
            <w:tcW w:w="992" w:type="dxa"/>
          </w:tcPr>
          <w:p w:rsidR="005A4943" w:rsidRPr="0026171E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b/>
                <w:sz w:val="24"/>
                <w:szCs w:val="24"/>
              </w:rPr>
              <w:t>57,6</w:t>
            </w:r>
          </w:p>
        </w:tc>
        <w:tc>
          <w:tcPr>
            <w:tcW w:w="992" w:type="dxa"/>
          </w:tcPr>
          <w:p w:rsidR="005A4943" w:rsidRPr="0026171E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57,6</w:t>
            </w:r>
          </w:p>
        </w:tc>
        <w:tc>
          <w:tcPr>
            <w:tcW w:w="1134" w:type="dxa"/>
          </w:tcPr>
          <w:p w:rsidR="005A4943" w:rsidRPr="007371D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375,0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197,2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57,6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57,6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57,6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Организовывать мероприятия, направленные на повышение бдительности граждан, усилению административного режима, укреплению общественного порядка (покупка громкоговорителя для оповещения населения на территории НМО</w:t>
            </w:r>
            <w:proofErr w:type="gramEnd"/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4D037D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5A4943" w:rsidRPr="004D037D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5A4943" w:rsidRPr="004D037D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5A4943" w:rsidRPr="004D037D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4D037D" w:rsidRDefault="00623370" w:rsidP="0062337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18,12</w:t>
            </w:r>
          </w:p>
        </w:tc>
        <w:tc>
          <w:tcPr>
            <w:tcW w:w="992" w:type="dxa"/>
          </w:tcPr>
          <w:p w:rsidR="005A4943" w:rsidRPr="004D037D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4D037D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7371D4" w:rsidRDefault="005A4943" w:rsidP="0062337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21,</w:t>
            </w:r>
            <w:r w:rsidR="0062337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18,08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18,08</w:t>
            </w:r>
          </w:p>
        </w:tc>
      </w:tr>
      <w:tr w:rsidR="00EB3D15" w:rsidRPr="00A925A0" w:rsidTr="00EF1F87">
        <w:tc>
          <w:tcPr>
            <w:tcW w:w="3936" w:type="dxa"/>
            <w:vMerge/>
            <w:shd w:val="clear" w:color="auto" w:fill="auto"/>
          </w:tcPr>
          <w:p w:rsidR="00EB3D15" w:rsidRPr="00A925A0" w:rsidRDefault="00EB3D15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EB3D15" w:rsidRPr="00A925A0" w:rsidRDefault="00EB3D15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B3D15" w:rsidRPr="00A925A0" w:rsidRDefault="00EB3D15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EB3D15" w:rsidRPr="00A925A0" w:rsidRDefault="00EB3D15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EB3D15" w:rsidRPr="00A925A0" w:rsidRDefault="00EB3D15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EB3D15" w:rsidRPr="00A925A0" w:rsidRDefault="00EB3D15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EB3D15" w:rsidRPr="00A925A0" w:rsidRDefault="00EB3D15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EB3D15" w:rsidRPr="00A925A0" w:rsidRDefault="00EB3D15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EB3D15" w:rsidRPr="00A925A0" w:rsidRDefault="00EB3D15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EB3D15" w:rsidRPr="00A925A0" w:rsidRDefault="00EB3D15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B3D15" w:rsidRPr="00A925A0" w:rsidRDefault="00EB3D15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47C0E" w:rsidRPr="00A925A0" w:rsidTr="00EF1F87">
        <w:tc>
          <w:tcPr>
            <w:tcW w:w="3936" w:type="dxa"/>
            <w:vMerge w:val="restart"/>
            <w:shd w:val="clear" w:color="auto" w:fill="auto"/>
          </w:tcPr>
          <w:p w:rsidR="00647C0E" w:rsidRPr="00EF1F87" w:rsidRDefault="00647C0E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Работы, услуги по пожарной безопасности в здании администрации (план эвакуации, обработка крыши, заправка гидратов, заправка огнетушителей)</w:t>
            </w:r>
          </w:p>
        </w:tc>
        <w:tc>
          <w:tcPr>
            <w:tcW w:w="2268" w:type="dxa"/>
            <w:vMerge/>
            <w:shd w:val="clear" w:color="auto" w:fill="auto"/>
          </w:tcPr>
          <w:p w:rsidR="00647C0E" w:rsidRPr="00EF1F87" w:rsidRDefault="00647C0E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47C0E" w:rsidRPr="00EF1F87" w:rsidRDefault="00647C0E" w:rsidP="00165181">
            <w:pPr>
              <w:ind w:firstLine="33"/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647C0E" w:rsidRPr="00EF1F87" w:rsidRDefault="00647C0E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647C0E" w:rsidRPr="00EF1F87" w:rsidRDefault="00647C0E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647C0E" w:rsidRPr="00EF1F87" w:rsidRDefault="00647C0E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7C0E" w:rsidRPr="00EF1F87" w:rsidRDefault="00647C0E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47C0E" w:rsidRPr="00EF1F87" w:rsidRDefault="00647C0E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91,0</w:t>
            </w:r>
          </w:p>
        </w:tc>
        <w:tc>
          <w:tcPr>
            <w:tcW w:w="992" w:type="dxa"/>
          </w:tcPr>
          <w:p w:rsidR="00647C0E" w:rsidRPr="00EF1F87" w:rsidRDefault="00647C0E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7C0E" w:rsidRPr="00EF1F87" w:rsidRDefault="00647C0E">
            <w:pPr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47C0E" w:rsidRPr="00EB3D15" w:rsidRDefault="00647C0E">
            <w:pPr>
              <w:rPr>
                <w:b/>
              </w:rPr>
            </w:pPr>
            <w:r w:rsidRPr="00EB3D15">
              <w:rPr>
                <w:b/>
                <w:sz w:val="24"/>
                <w:szCs w:val="24"/>
              </w:rPr>
              <w:t>91,0</w:t>
            </w:r>
          </w:p>
        </w:tc>
      </w:tr>
      <w:tr w:rsidR="00647C0E" w:rsidRPr="00A925A0" w:rsidTr="00EF1F87">
        <w:tc>
          <w:tcPr>
            <w:tcW w:w="3936" w:type="dxa"/>
            <w:vMerge/>
            <w:shd w:val="clear" w:color="auto" w:fill="auto"/>
          </w:tcPr>
          <w:p w:rsidR="00647C0E" w:rsidRPr="00EF1F87" w:rsidRDefault="00647C0E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647C0E" w:rsidRPr="00EF1F87" w:rsidRDefault="00647C0E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47C0E" w:rsidRPr="00EF1F87" w:rsidRDefault="00647C0E" w:rsidP="00165181">
            <w:pPr>
              <w:ind w:firstLine="33"/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647C0E" w:rsidRPr="00EF1F87" w:rsidRDefault="00647C0E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47C0E" w:rsidRDefault="00647C0E">
            <w:r w:rsidRPr="00095C22">
              <w:rPr>
                <w:sz w:val="24"/>
                <w:szCs w:val="24"/>
              </w:rPr>
              <w:t>0,0</w:t>
            </w:r>
          </w:p>
        </w:tc>
      </w:tr>
      <w:tr w:rsidR="00647C0E" w:rsidRPr="00A925A0" w:rsidTr="00EF1F87">
        <w:tc>
          <w:tcPr>
            <w:tcW w:w="3936" w:type="dxa"/>
            <w:vMerge/>
            <w:shd w:val="clear" w:color="auto" w:fill="auto"/>
          </w:tcPr>
          <w:p w:rsidR="00647C0E" w:rsidRPr="00EF1F87" w:rsidRDefault="00647C0E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647C0E" w:rsidRPr="00EF1F87" w:rsidRDefault="00647C0E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47C0E" w:rsidRPr="00EF1F87" w:rsidRDefault="00647C0E" w:rsidP="00165181">
            <w:pPr>
              <w:ind w:firstLine="33"/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47C0E" w:rsidRPr="00EF1F87" w:rsidRDefault="00647C0E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992" w:type="dxa"/>
          </w:tcPr>
          <w:p w:rsidR="00647C0E" w:rsidRPr="00EF1F87" w:rsidRDefault="00647C0E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7C0E" w:rsidRPr="00EF1F87" w:rsidRDefault="00647C0E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47C0E" w:rsidRDefault="00647C0E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</w:tr>
      <w:tr w:rsidR="00647C0E" w:rsidRPr="00A925A0" w:rsidTr="00EF1F87">
        <w:tc>
          <w:tcPr>
            <w:tcW w:w="3936" w:type="dxa"/>
            <w:vMerge/>
            <w:shd w:val="clear" w:color="auto" w:fill="auto"/>
          </w:tcPr>
          <w:p w:rsidR="00647C0E" w:rsidRPr="00EF1F87" w:rsidRDefault="00647C0E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647C0E" w:rsidRPr="00EF1F87" w:rsidRDefault="00647C0E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47C0E" w:rsidRPr="00EF1F87" w:rsidRDefault="00647C0E" w:rsidP="00165181">
            <w:pPr>
              <w:ind w:firstLine="33"/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Иные поступления (ИП)</w:t>
            </w:r>
          </w:p>
        </w:tc>
        <w:tc>
          <w:tcPr>
            <w:tcW w:w="709" w:type="dxa"/>
            <w:shd w:val="clear" w:color="auto" w:fill="auto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647C0E" w:rsidRPr="00EF1F87" w:rsidRDefault="00647C0E">
            <w:pPr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647C0E" w:rsidRDefault="00647C0E">
            <w:r w:rsidRPr="001B3378">
              <w:rPr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shd w:val="clear" w:color="auto" w:fill="auto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Подпрограмма № 2</w:t>
            </w:r>
          </w:p>
        </w:tc>
        <w:tc>
          <w:tcPr>
            <w:tcW w:w="2268" w:type="dxa"/>
            <w:shd w:val="clear" w:color="auto" w:fill="auto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EF1F87" w:rsidRDefault="005A4943" w:rsidP="00165181">
            <w:pPr>
              <w:ind w:firstLine="33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A4943" w:rsidRPr="00EF1F87" w:rsidRDefault="005A4943" w:rsidP="00165181">
            <w:pPr>
              <w:jc w:val="center"/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5A4943" w:rsidRPr="00EF1F87" w:rsidRDefault="005A4943" w:rsidP="00165181">
            <w:pPr>
              <w:jc w:val="center"/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5A4943" w:rsidRPr="00EF1F87" w:rsidRDefault="005A4943" w:rsidP="00165181">
            <w:pPr>
              <w:jc w:val="center"/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5A4943" w:rsidRPr="00EF1F87" w:rsidRDefault="005A4943" w:rsidP="00165181">
            <w:pPr>
              <w:jc w:val="center"/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8,0</w:t>
            </w:r>
          </w:p>
        </w:tc>
        <w:tc>
          <w:tcPr>
            <w:tcW w:w="993" w:type="dxa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EF1F87" w:rsidRDefault="005A4943" w:rsidP="00165181">
            <w:pPr>
              <w:numPr>
                <w:ilvl w:val="1"/>
                <w:numId w:val="0"/>
              </w:numPr>
              <w:contextualSpacing/>
              <w:jc w:val="both"/>
              <w:rPr>
                <w:iCs/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Разработка и реализация нормативно-правовых актов по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5A4943" w:rsidRPr="00EF1F87" w:rsidRDefault="005A4943" w:rsidP="00165181">
            <w:pPr>
              <w:jc w:val="center"/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2126" w:type="dxa"/>
            <w:shd w:val="clear" w:color="auto" w:fill="auto"/>
          </w:tcPr>
          <w:p w:rsidR="005A4943" w:rsidRPr="00EF1F87" w:rsidRDefault="005A4943" w:rsidP="00165181">
            <w:pPr>
              <w:ind w:firstLine="34"/>
              <w:rPr>
                <w:b/>
                <w:sz w:val="24"/>
                <w:szCs w:val="24"/>
              </w:rPr>
            </w:pPr>
            <w:r w:rsidRPr="00EF1F8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7371D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EF1F87" w:rsidRDefault="005A4943" w:rsidP="00165181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EF1F87" w:rsidRDefault="005A4943" w:rsidP="00165181">
            <w:pPr>
              <w:pStyle w:val="a8"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5A4943" w:rsidRPr="00EF1F87" w:rsidRDefault="005A4943" w:rsidP="00165181">
            <w:pPr>
              <w:ind w:firstLine="34"/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EF1F87" w:rsidRDefault="005A4943" w:rsidP="00165181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EF1F87" w:rsidRDefault="005A4943" w:rsidP="00165181">
            <w:pPr>
              <w:pStyle w:val="a8"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5A4943" w:rsidRPr="00EF1F87" w:rsidRDefault="005A4943" w:rsidP="00165181">
            <w:pPr>
              <w:ind w:firstLine="34"/>
              <w:rPr>
                <w:sz w:val="24"/>
                <w:szCs w:val="24"/>
              </w:rPr>
            </w:pPr>
            <w:r w:rsidRPr="00EF1F87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F1F87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F8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a8"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165181">
            <w:pPr>
              <w:numPr>
                <w:ilvl w:val="1"/>
                <w:numId w:val="0"/>
              </w:numPr>
              <w:contextualSpacing/>
              <w:jc w:val="both"/>
              <w:rPr>
                <w:iCs/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4"/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7371D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7371D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7371D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7371D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7371D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7371D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7371D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7371D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a8"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a8"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a8"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</w:t>
            </w:r>
            <w:proofErr w:type="gramStart"/>
            <w:r w:rsidRPr="00A925A0">
              <w:rPr>
                <w:sz w:val="24"/>
                <w:szCs w:val="24"/>
              </w:rPr>
              <w:t>и(</w:t>
            </w:r>
            <w:proofErr w:type="gramEnd"/>
            <w:r w:rsidRPr="00A925A0">
              <w:rPr>
                <w:sz w:val="24"/>
                <w:szCs w:val="24"/>
              </w:rPr>
              <w:t>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165181">
            <w:pPr>
              <w:numPr>
                <w:ilvl w:val="1"/>
                <w:numId w:val="0"/>
              </w:numPr>
              <w:contextualSpacing/>
              <w:jc w:val="both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Проведение в средствах массовой информации пропаганды  антитерроризму и экстремизму; размещение разъяснительных, обучающих блоков в сети интернет и в газете «Новости Новомальтинского МО» по защите населения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5A4943" w:rsidRPr="00A925A0" w:rsidRDefault="005A4943" w:rsidP="00165181">
            <w:pPr>
              <w:pStyle w:val="a8"/>
              <w:jc w:val="center"/>
            </w:pPr>
            <w:r w:rsidRPr="00A925A0"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7371D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7371D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7371D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7371D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7371D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7371D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7371D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7371D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numPr>
                <w:ilvl w:val="1"/>
                <w:numId w:val="0"/>
              </w:numPr>
              <w:contextualSpacing/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a8"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служб системы профилактики предупреждению экстремистской деятельности на территории сельского поселения Новомальтинского муниципального образования  - заседаний комиссий по профилактике терроризма и экстремизма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E82314" w:rsidRDefault="005A4943" w:rsidP="00165181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информационных стендов «Террору - нет!»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E82314" w:rsidRDefault="005A4943" w:rsidP="00165181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840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073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местный бюджет </w:t>
            </w:r>
            <w:r w:rsidRPr="00A925A0">
              <w:rPr>
                <w:sz w:val="24"/>
                <w:szCs w:val="24"/>
              </w:rPr>
              <w:lastRenderedPageBreak/>
              <w:t>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«Экологический терроризм – новая угроза» - беседа.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E82314" w:rsidRDefault="005A4943" w:rsidP="00165181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антитеррористической безопасности в общеобразовательных учреждениях»- лекции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E82314" w:rsidRDefault="005A4943" w:rsidP="00165181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 w:val="restart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Организовывать мероприятия</w:t>
            </w:r>
            <w:proofErr w:type="gramStart"/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A53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2268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E82314" w:rsidRDefault="005A4943" w:rsidP="00165181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E82314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A4943" w:rsidRPr="00A925A0" w:rsidTr="00EF1F87">
        <w:trPr>
          <w:trHeight w:val="583"/>
        </w:trPr>
        <w:tc>
          <w:tcPr>
            <w:tcW w:w="3936" w:type="dxa"/>
            <w:vMerge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A4943" w:rsidRPr="00A925A0" w:rsidRDefault="005A4943" w:rsidP="00165181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A4943" w:rsidRPr="00A925A0" w:rsidRDefault="005A4943" w:rsidP="0016518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5A4943" w:rsidRDefault="005A4943" w:rsidP="005A4943">
      <w:pPr>
        <w:pStyle w:val="a4"/>
        <w:ind w:left="0" w:firstLine="360"/>
        <w:jc w:val="center"/>
        <w:rPr>
          <w:b/>
          <w:sz w:val="28"/>
          <w:szCs w:val="28"/>
        </w:rPr>
      </w:pPr>
    </w:p>
    <w:p w:rsidR="0046636C" w:rsidRPr="000F70C3" w:rsidRDefault="00A41497" w:rsidP="0046636C">
      <w:pPr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46636C" w:rsidRPr="000F70C3">
        <w:rPr>
          <w:sz w:val="28"/>
          <w:szCs w:val="28"/>
        </w:rPr>
        <w:t>.</w:t>
      </w:r>
      <w:r w:rsidR="0046636C" w:rsidRPr="000F70C3">
        <w:rPr>
          <w:bCs/>
          <w:color w:val="000000"/>
          <w:sz w:val="28"/>
          <w:szCs w:val="28"/>
        </w:rPr>
        <w:t xml:space="preserve"> </w:t>
      </w:r>
      <w:r w:rsidR="00623370">
        <w:rPr>
          <w:bCs/>
          <w:color w:val="000000"/>
          <w:sz w:val="28"/>
          <w:szCs w:val="28"/>
        </w:rPr>
        <w:t>О</w:t>
      </w:r>
      <w:r w:rsidR="004164E3" w:rsidRPr="000F70C3">
        <w:rPr>
          <w:bCs/>
          <w:color w:val="000000"/>
          <w:sz w:val="28"/>
          <w:szCs w:val="28"/>
        </w:rPr>
        <w:t xml:space="preserve">публиковать </w:t>
      </w:r>
      <w:r w:rsidR="0046636C" w:rsidRPr="000F70C3">
        <w:rPr>
          <w:bCs/>
          <w:color w:val="000000"/>
          <w:sz w:val="28"/>
          <w:szCs w:val="28"/>
        </w:rPr>
        <w:t xml:space="preserve">настоящее </w:t>
      </w:r>
      <w:r w:rsidR="004164E3">
        <w:rPr>
          <w:bCs/>
          <w:color w:val="000000"/>
          <w:sz w:val="28"/>
          <w:szCs w:val="28"/>
        </w:rPr>
        <w:t>постановление</w:t>
      </w:r>
      <w:r w:rsidR="0046636C" w:rsidRPr="000F70C3">
        <w:rPr>
          <w:bCs/>
          <w:color w:val="000000"/>
          <w:sz w:val="28"/>
          <w:szCs w:val="28"/>
        </w:rPr>
        <w:t xml:space="preserve">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</w:t>
      </w:r>
      <w:r w:rsidR="00623370">
        <w:rPr>
          <w:bCs/>
          <w:color w:val="000000"/>
          <w:sz w:val="28"/>
          <w:szCs w:val="28"/>
        </w:rPr>
        <w:t xml:space="preserve"> администрации </w:t>
      </w:r>
      <w:proofErr w:type="spellStart"/>
      <w:r w:rsidR="00623370">
        <w:rPr>
          <w:bCs/>
          <w:color w:val="000000"/>
          <w:sz w:val="28"/>
          <w:szCs w:val="28"/>
        </w:rPr>
        <w:t>селського</w:t>
      </w:r>
      <w:proofErr w:type="spellEnd"/>
      <w:r w:rsidR="00623370">
        <w:rPr>
          <w:bCs/>
          <w:color w:val="000000"/>
          <w:sz w:val="28"/>
          <w:szCs w:val="28"/>
        </w:rPr>
        <w:t xml:space="preserve"> поселения Новомальтинского муниципального образования -</w:t>
      </w:r>
      <w:r w:rsidR="0046636C" w:rsidRPr="000F70C3">
        <w:rPr>
          <w:bCs/>
          <w:color w:val="000000"/>
          <w:sz w:val="28"/>
          <w:szCs w:val="28"/>
        </w:rPr>
        <w:t xml:space="preserve"> novomaltinsk.ru</w:t>
      </w:r>
    </w:p>
    <w:p w:rsidR="0046636C" w:rsidRPr="000F70C3" w:rsidRDefault="00A41497" w:rsidP="004663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6636C" w:rsidRPr="000F70C3">
        <w:rPr>
          <w:sz w:val="28"/>
          <w:szCs w:val="28"/>
        </w:rPr>
        <w:t>.Настоящее постановление вступает в силу со дня его официального опубликования.</w:t>
      </w:r>
    </w:p>
    <w:p w:rsidR="0046636C" w:rsidRPr="000F70C3" w:rsidRDefault="0046636C" w:rsidP="0046636C">
      <w:pPr>
        <w:ind w:firstLine="708"/>
        <w:jc w:val="both"/>
        <w:rPr>
          <w:sz w:val="28"/>
          <w:szCs w:val="28"/>
        </w:rPr>
      </w:pPr>
    </w:p>
    <w:p w:rsidR="00D37381" w:rsidRDefault="00D37381" w:rsidP="00D37381">
      <w:pPr>
        <w:jc w:val="both"/>
        <w:rPr>
          <w:sz w:val="28"/>
          <w:szCs w:val="28"/>
        </w:rPr>
      </w:pPr>
    </w:p>
    <w:p w:rsidR="00D37381" w:rsidRPr="000F70C3" w:rsidRDefault="00D37381" w:rsidP="00D37381">
      <w:pPr>
        <w:jc w:val="both"/>
        <w:rPr>
          <w:sz w:val="28"/>
          <w:szCs w:val="28"/>
        </w:rPr>
      </w:pPr>
      <w:r w:rsidRPr="000F70C3">
        <w:rPr>
          <w:sz w:val="28"/>
          <w:szCs w:val="28"/>
        </w:rPr>
        <w:t xml:space="preserve">Глава сельского поселения </w:t>
      </w:r>
    </w:p>
    <w:p w:rsidR="00D37381" w:rsidRPr="000F70C3" w:rsidRDefault="00D37381" w:rsidP="00D37381">
      <w:pPr>
        <w:jc w:val="both"/>
        <w:rPr>
          <w:sz w:val="28"/>
          <w:szCs w:val="28"/>
        </w:rPr>
      </w:pPr>
      <w:r w:rsidRPr="000F70C3">
        <w:rPr>
          <w:sz w:val="28"/>
          <w:szCs w:val="28"/>
        </w:rPr>
        <w:t>Новомальтинского</w:t>
      </w:r>
    </w:p>
    <w:p w:rsidR="009C28FB" w:rsidRDefault="00D37381" w:rsidP="00EF1F87">
      <w:pPr>
        <w:jc w:val="both"/>
        <w:rPr>
          <w:sz w:val="28"/>
          <w:szCs w:val="28"/>
        </w:rPr>
      </w:pPr>
      <w:proofErr w:type="gramStart"/>
      <w:r w:rsidRPr="000F70C3">
        <w:rPr>
          <w:sz w:val="28"/>
          <w:szCs w:val="28"/>
        </w:rPr>
        <w:t>муниципального</w:t>
      </w:r>
      <w:proofErr w:type="gramEnd"/>
      <w:r w:rsidRPr="000F70C3">
        <w:rPr>
          <w:sz w:val="28"/>
          <w:szCs w:val="28"/>
        </w:rPr>
        <w:t xml:space="preserve"> образования                                                       </w:t>
      </w:r>
      <w:r w:rsidR="00A07C41">
        <w:rPr>
          <w:sz w:val="28"/>
          <w:szCs w:val="28"/>
        </w:rPr>
        <w:t xml:space="preserve">              </w:t>
      </w:r>
      <w:r w:rsidR="00A303C4" w:rsidRPr="000F70C3">
        <w:rPr>
          <w:sz w:val="28"/>
          <w:szCs w:val="28"/>
        </w:rPr>
        <w:t>Попов О.О.</w:t>
      </w:r>
    </w:p>
    <w:sectPr w:rsidR="009C28FB" w:rsidSect="00EF1F87">
      <w:pgSz w:w="16834" w:h="11909" w:orient="landscape"/>
      <w:pgMar w:top="567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4CCB"/>
    <w:rsid w:val="0001177B"/>
    <w:rsid w:val="00014852"/>
    <w:rsid w:val="00031214"/>
    <w:rsid w:val="00042292"/>
    <w:rsid w:val="00044EF2"/>
    <w:rsid w:val="000737EA"/>
    <w:rsid w:val="00091DFE"/>
    <w:rsid w:val="00094400"/>
    <w:rsid w:val="000A066D"/>
    <w:rsid w:val="000A0EE3"/>
    <w:rsid w:val="000B064D"/>
    <w:rsid w:val="000B1B07"/>
    <w:rsid w:val="000D04F7"/>
    <w:rsid w:val="000D7CBE"/>
    <w:rsid w:val="000F62E9"/>
    <w:rsid w:val="000F70C3"/>
    <w:rsid w:val="001049E1"/>
    <w:rsid w:val="00120B19"/>
    <w:rsid w:val="001370FD"/>
    <w:rsid w:val="00144CCB"/>
    <w:rsid w:val="00162D06"/>
    <w:rsid w:val="00165181"/>
    <w:rsid w:val="001E3871"/>
    <w:rsid w:val="001F678C"/>
    <w:rsid w:val="00223B45"/>
    <w:rsid w:val="00224ABB"/>
    <w:rsid w:val="0023076D"/>
    <w:rsid w:val="00236D00"/>
    <w:rsid w:val="00240EAD"/>
    <w:rsid w:val="00244EA9"/>
    <w:rsid w:val="0026171E"/>
    <w:rsid w:val="00266A08"/>
    <w:rsid w:val="00280C99"/>
    <w:rsid w:val="002840D1"/>
    <w:rsid w:val="00284DC0"/>
    <w:rsid w:val="002972E6"/>
    <w:rsid w:val="002B0A0E"/>
    <w:rsid w:val="002B106C"/>
    <w:rsid w:val="002C4944"/>
    <w:rsid w:val="002E0AC7"/>
    <w:rsid w:val="00300D20"/>
    <w:rsid w:val="00326B17"/>
    <w:rsid w:val="003313EF"/>
    <w:rsid w:val="00333A6E"/>
    <w:rsid w:val="0034020C"/>
    <w:rsid w:val="00343B40"/>
    <w:rsid w:val="00354A73"/>
    <w:rsid w:val="00363438"/>
    <w:rsid w:val="00371001"/>
    <w:rsid w:val="00391606"/>
    <w:rsid w:val="003A4816"/>
    <w:rsid w:val="003A7D86"/>
    <w:rsid w:val="003D0CA9"/>
    <w:rsid w:val="003D1B86"/>
    <w:rsid w:val="003F20D8"/>
    <w:rsid w:val="00403672"/>
    <w:rsid w:val="004164E3"/>
    <w:rsid w:val="00441F42"/>
    <w:rsid w:val="0044631A"/>
    <w:rsid w:val="00451E43"/>
    <w:rsid w:val="0046636C"/>
    <w:rsid w:val="00487C82"/>
    <w:rsid w:val="004B0BBF"/>
    <w:rsid w:val="004B6D94"/>
    <w:rsid w:val="004D026A"/>
    <w:rsid w:val="004D037D"/>
    <w:rsid w:val="004E0971"/>
    <w:rsid w:val="004E0EA8"/>
    <w:rsid w:val="004F413A"/>
    <w:rsid w:val="004F4CEE"/>
    <w:rsid w:val="004F5FF7"/>
    <w:rsid w:val="00512548"/>
    <w:rsid w:val="0052310C"/>
    <w:rsid w:val="005320B6"/>
    <w:rsid w:val="005377D4"/>
    <w:rsid w:val="005442CC"/>
    <w:rsid w:val="00555199"/>
    <w:rsid w:val="005733C8"/>
    <w:rsid w:val="005752CE"/>
    <w:rsid w:val="00596DC6"/>
    <w:rsid w:val="005A4943"/>
    <w:rsid w:val="005D1EFA"/>
    <w:rsid w:val="00612F50"/>
    <w:rsid w:val="00617674"/>
    <w:rsid w:val="00623370"/>
    <w:rsid w:val="00647C0E"/>
    <w:rsid w:val="006521F6"/>
    <w:rsid w:val="00652A6E"/>
    <w:rsid w:val="00657952"/>
    <w:rsid w:val="006744B6"/>
    <w:rsid w:val="00687833"/>
    <w:rsid w:val="00692341"/>
    <w:rsid w:val="006B52E1"/>
    <w:rsid w:val="006D281F"/>
    <w:rsid w:val="006D550E"/>
    <w:rsid w:val="006E221D"/>
    <w:rsid w:val="006F5442"/>
    <w:rsid w:val="007154D3"/>
    <w:rsid w:val="007170F7"/>
    <w:rsid w:val="007217A7"/>
    <w:rsid w:val="00723544"/>
    <w:rsid w:val="00732E3F"/>
    <w:rsid w:val="007371D4"/>
    <w:rsid w:val="00773475"/>
    <w:rsid w:val="00782AE2"/>
    <w:rsid w:val="00793F7E"/>
    <w:rsid w:val="007A0148"/>
    <w:rsid w:val="007B3ED4"/>
    <w:rsid w:val="007C0B1D"/>
    <w:rsid w:val="007E6022"/>
    <w:rsid w:val="007F096B"/>
    <w:rsid w:val="00821577"/>
    <w:rsid w:val="008255D1"/>
    <w:rsid w:val="008360BA"/>
    <w:rsid w:val="00847A31"/>
    <w:rsid w:val="0086689D"/>
    <w:rsid w:val="00877596"/>
    <w:rsid w:val="00880F75"/>
    <w:rsid w:val="00896CF2"/>
    <w:rsid w:val="008A6927"/>
    <w:rsid w:val="008B5DA2"/>
    <w:rsid w:val="008D6378"/>
    <w:rsid w:val="0090110A"/>
    <w:rsid w:val="00905E91"/>
    <w:rsid w:val="0092511A"/>
    <w:rsid w:val="00932753"/>
    <w:rsid w:val="00973991"/>
    <w:rsid w:val="00983546"/>
    <w:rsid w:val="009B7AEB"/>
    <w:rsid w:val="009C28FB"/>
    <w:rsid w:val="009F1D76"/>
    <w:rsid w:val="00A07758"/>
    <w:rsid w:val="00A07C41"/>
    <w:rsid w:val="00A10027"/>
    <w:rsid w:val="00A11B3C"/>
    <w:rsid w:val="00A303C4"/>
    <w:rsid w:val="00A41497"/>
    <w:rsid w:val="00A4427C"/>
    <w:rsid w:val="00A4762C"/>
    <w:rsid w:val="00A53D4A"/>
    <w:rsid w:val="00A925A0"/>
    <w:rsid w:val="00AB3C97"/>
    <w:rsid w:val="00AB3CA5"/>
    <w:rsid w:val="00AD2875"/>
    <w:rsid w:val="00AE7467"/>
    <w:rsid w:val="00AF31A6"/>
    <w:rsid w:val="00AF7D4D"/>
    <w:rsid w:val="00B023FE"/>
    <w:rsid w:val="00B22BF5"/>
    <w:rsid w:val="00B605D0"/>
    <w:rsid w:val="00BA4BA4"/>
    <w:rsid w:val="00BB159E"/>
    <w:rsid w:val="00BB5368"/>
    <w:rsid w:val="00BC15D4"/>
    <w:rsid w:val="00C05DAF"/>
    <w:rsid w:val="00C07C2F"/>
    <w:rsid w:val="00C26B68"/>
    <w:rsid w:val="00C56D67"/>
    <w:rsid w:val="00C62E62"/>
    <w:rsid w:val="00C72561"/>
    <w:rsid w:val="00C76323"/>
    <w:rsid w:val="00C83A35"/>
    <w:rsid w:val="00CA1A5B"/>
    <w:rsid w:val="00CB18D2"/>
    <w:rsid w:val="00CF029F"/>
    <w:rsid w:val="00D243C2"/>
    <w:rsid w:val="00D37381"/>
    <w:rsid w:val="00D66380"/>
    <w:rsid w:val="00D81D83"/>
    <w:rsid w:val="00D85504"/>
    <w:rsid w:val="00DA423D"/>
    <w:rsid w:val="00E4299D"/>
    <w:rsid w:val="00E53179"/>
    <w:rsid w:val="00E5619A"/>
    <w:rsid w:val="00E5783E"/>
    <w:rsid w:val="00E673BD"/>
    <w:rsid w:val="00E71AC2"/>
    <w:rsid w:val="00E82314"/>
    <w:rsid w:val="00E91D90"/>
    <w:rsid w:val="00E92066"/>
    <w:rsid w:val="00E97DBC"/>
    <w:rsid w:val="00EA01DC"/>
    <w:rsid w:val="00EA72BC"/>
    <w:rsid w:val="00EB2924"/>
    <w:rsid w:val="00EB2CBB"/>
    <w:rsid w:val="00EB3D15"/>
    <w:rsid w:val="00EB68E1"/>
    <w:rsid w:val="00ED32D8"/>
    <w:rsid w:val="00ED5015"/>
    <w:rsid w:val="00EF1F87"/>
    <w:rsid w:val="00F042E3"/>
    <w:rsid w:val="00F2695D"/>
    <w:rsid w:val="00F308D2"/>
    <w:rsid w:val="00F34B5D"/>
    <w:rsid w:val="00F3671C"/>
    <w:rsid w:val="00F56E3C"/>
    <w:rsid w:val="00F604CA"/>
    <w:rsid w:val="00F70ECD"/>
    <w:rsid w:val="00F82797"/>
    <w:rsid w:val="00FA199D"/>
    <w:rsid w:val="00FC2810"/>
    <w:rsid w:val="00FC306B"/>
    <w:rsid w:val="00FC6AE8"/>
    <w:rsid w:val="00FF22F5"/>
    <w:rsid w:val="00FF2F50"/>
    <w:rsid w:val="00FF744D"/>
    <w:rsid w:val="00FF7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36343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363438"/>
    <w:pPr>
      <w:widowControl w:val="0"/>
      <w:autoSpaceDE w:val="0"/>
      <w:autoSpaceDN w:val="0"/>
      <w:adjustRightInd w:val="0"/>
      <w:spacing w:after="0" w:line="240" w:lineRule="auto"/>
      <w:ind w:firstLine="454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36343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363438"/>
    <w:pPr>
      <w:widowControl w:val="0"/>
      <w:autoSpaceDE w:val="0"/>
      <w:autoSpaceDN w:val="0"/>
      <w:adjustRightInd w:val="0"/>
      <w:spacing w:after="0" w:line="240" w:lineRule="auto"/>
      <w:ind w:firstLine="454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F4E3B-76FC-462A-96AB-69E906283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1642</TotalTime>
  <Pages>9</Pages>
  <Words>2109</Words>
  <Characters>12025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119</cp:revision>
  <cp:lastPrinted>2018-09-13T00:10:00Z</cp:lastPrinted>
  <dcterms:created xsi:type="dcterms:W3CDTF">2013-11-07T02:48:00Z</dcterms:created>
  <dcterms:modified xsi:type="dcterms:W3CDTF">2018-11-27T07:12:00Z</dcterms:modified>
</cp:coreProperties>
</file>